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2350" w:rsidRDefault="00BB2350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Asunción</w:t>
      </w:r>
      <w:r w:rsidR="006403F9">
        <w:rPr>
          <w:rFonts w:ascii="Times New Roman" w:hAnsi="Times New Roman"/>
          <w:sz w:val="24"/>
          <w:szCs w:val="24"/>
        </w:rPr>
        <w:t>, _</w:t>
      </w:r>
      <w:r w:rsidR="00C44FC2">
        <w:rPr>
          <w:rFonts w:ascii="Times New Roman" w:hAnsi="Times New Roman"/>
          <w:sz w:val="24"/>
          <w:szCs w:val="24"/>
        </w:rPr>
        <w:t>____</w:t>
      </w:r>
      <w:r>
        <w:rPr>
          <w:rFonts w:ascii="Times New Roman" w:hAnsi="Times New Roman"/>
          <w:sz w:val="24"/>
          <w:szCs w:val="24"/>
        </w:rPr>
        <w:t xml:space="preserve"> de _________ 20</w:t>
      </w:r>
      <w:r w:rsidR="009428B4">
        <w:rPr>
          <w:rFonts w:ascii="Times New Roman" w:hAnsi="Times New Roman"/>
          <w:sz w:val="24"/>
          <w:szCs w:val="24"/>
        </w:rPr>
        <w:t>2</w:t>
      </w:r>
      <w:r w:rsidR="002A71F0">
        <w:rPr>
          <w:rFonts w:ascii="Times New Roman" w:hAnsi="Times New Roman"/>
          <w:sz w:val="24"/>
          <w:szCs w:val="24"/>
        </w:rPr>
        <w:t>3</w:t>
      </w:r>
    </w:p>
    <w:p w:rsidR="00BB2350" w:rsidRDefault="00BB235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A374E" w:rsidRDefault="006A374E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F05BCF" w:rsidRPr="00EA42CB" w:rsidRDefault="00506076">
      <w:pPr>
        <w:spacing w:after="0" w:line="240" w:lineRule="auto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B. Eduardo Felippo, Ing. Ind.</w:t>
      </w:r>
    </w:p>
    <w:p w:rsidR="00BB2350" w:rsidRDefault="00CC491D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Ministro </w:t>
      </w:r>
      <w:r w:rsidR="0065441C">
        <w:rPr>
          <w:rFonts w:ascii="Times New Roman" w:hAnsi="Times New Roman"/>
          <w:bCs/>
          <w:sz w:val="24"/>
          <w:szCs w:val="24"/>
        </w:rPr>
        <w:t>–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BB2350" w:rsidRPr="00EA42CB">
        <w:rPr>
          <w:rFonts w:ascii="Times New Roman" w:hAnsi="Times New Roman"/>
          <w:bCs/>
          <w:sz w:val="24"/>
          <w:szCs w:val="24"/>
        </w:rPr>
        <w:t>Presidente</w:t>
      </w:r>
      <w:r w:rsidR="0065441C">
        <w:rPr>
          <w:rFonts w:ascii="Times New Roman" w:hAnsi="Times New Roman"/>
          <w:bCs/>
          <w:sz w:val="24"/>
          <w:szCs w:val="24"/>
        </w:rPr>
        <w:t xml:space="preserve">, </w:t>
      </w:r>
      <w:r w:rsidR="00EA42CB" w:rsidRPr="00EA42CB">
        <w:rPr>
          <w:rFonts w:ascii="Times New Roman" w:hAnsi="Times New Roman"/>
          <w:bCs/>
          <w:sz w:val="24"/>
          <w:szCs w:val="24"/>
        </w:rPr>
        <w:t>Consejo Nacional de Ciencia y Tecnología</w:t>
      </w:r>
    </w:p>
    <w:p w:rsidR="0065441C" w:rsidRPr="0065441C" w:rsidRDefault="0065441C" w:rsidP="0065441C">
      <w:pPr>
        <w:spacing w:after="0" w:line="240" w:lineRule="auto"/>
        <w:rPr>
          <w:rFonts w:ascii="Times New Roman" w:hAnsi="Times New Roman"/>
          <w:b/>
          <w:bCs/>
          <w:i/>
          <w:sz w:val="24"/>
          <w:szCs w:val="24"/>
        </w:rPr>
      </w:pPr>
      <w:r w:rsidRPr="0065441C">
        <w:rPr>
          <w:rFonts w:ascii="Times New Roman" w:hAnsi="Times New Roman"/>
          <w:b/>
          <w:bCs/>
          <w:i/>
          <w:sz w:val="24"/>
          <w:szCs w:val="24"/>
        </w:rPr>
        <w:t xml:space="preserve">Lic. Daniel Filmus, </w:t>
      </w:r>
      <w:bookmarkStart w:id="0" w:name="_GoBack"/>
      <w:bookmarkEnd w:id="0"/>
    </w:p>
    <w:p w:rsidR="0065441C" w:rsidRPr="0065441C" w:rsidRDefault="0065441C" w:rsidP="0065441C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5441C">
        <w:rPr>
          <w:rFonts w:ascii="Times New Roman" w:hAnsi="Times New Roman"/>
          <w:bCs/>
          <w:sz w:val="24"/>
          <w:szCs w:val="24"/>
        </w:rPr>
        <w:t>Ministro de Ciencia, Tecnología e Innovación</w:t>
      </w:r>
    </w:p>
    <w:p w:rsidR="0065441C" w:rsidRDefault="0065441C" w:rsidP="0065441C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5441C">
        <w:rPr>
          <w:rFonts w:ascii="Times New Roman" w:hAnsi="Times New Roman"/>
          <w:bCs/>
          <w:sz w:val="24"/>
          <w:szCs w:val="24"/>
        </w:rPr>
        <w:t>Presidente del Directorio de la CONAE</w:t>
      </w:r>
    </w:p>
    <w:p w:rsidR="00A25F92" w:rsidRDefault="00A25F9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050864" w:rsidRDefault="00BE1E62" w:rsidP="00F05BCF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Tengo </w:t>
      </w:r>
      <w:r w:rsidR="00BB2350">
        <w:rPr>
          <w:rFonts w:ascii="Times New Roman" w:hAnsi="Times New Roman"/>
          <w:sz w:val="24"/>
          <w:szCs w:val="24"/>
        </w:rPr>
        <w:t>el agrado de dirigir</w:t>
      </w:r>
      <w:r>
        <w:rPr>
          <w:rFonts w:ascii="Times New Roman" w:hAnsi="Times New Roman"/>
          <w:sz w:val="24"/>
          <w:szCs w:val="24"/>
        </w:rPr>
        <w:t>me</w:t>
      </w:r>
      <w:r w:rsidR="002A71F0">
        <w:rPr>
          <w:rFonts w:ascii="Times New Roman" w:hAnsi="Times New Roman"/>
          <w:sz w:val="24"/>
          <w:szCs w:val="24"/>
        </w:rPr>
        <w:t xml:space="preserve"> a ustedes</w:t>
      </w:r>
      <w:r w:rsidR="00910CA3">
        <w:rPr>
          <w:rFonts w:ascii="Times New Roman" w:hAnsi="Times New Roman"/>
          <w:sz w:val="24"/>
          <w:szCs w:val="24"/>
        </w:rPr>
        <w:t>, con relación a mi postulación</w:t>
      </w:r>
      <w:r w:rsidR="0065441C">
        <w:rPr>
          <w:rFonts w:ascii="Times New Roman" w:hAnsi="Times New Roman"/>
          <w:sz w:val="24"/>
          <w:szCs w:val="24"/>
        </w:rPr>
        <w:t xml:space="preserve"> a</w:t>
      </w:r>
      <w:r w:rsidR="002A71F0">
        <w:rPr>
          <w:rFonts w:ascii="Times New Roman" w:hAnsi="Times New Roman"/>
          <w:sz w:val="24"/>
          <w:szCs w:val="24"/>
        </w:rPr>
        <w:t>l curso de Posgrado</w:t>
      </w:r>
      <w:r w:rsidR="002A71F0" w:rsidRPr="002A71F0">
        <w:rPr>
          <w:rFonts w:ascii="Times New Roman" w:hAnsi="Times New Roman"/>
          <w:sz w:val="24"/>
          <w:szCs w:val="24"/>
        </w:rPr>
        <w:t xml:space="preserve"> Especialización en Industria y Sistemas Aeroespaciales de la Facultad de Ingeniería, Universidad de Buenos Aires – Becas MINCYT-CONAE</w:t>
      </w:r>
      <w:r w:rsidR="002A71F0">
        <w:rPr>
          <w:rFonts w:ascii="Times New Roman" w:hAnsi="Times New Roman"/>
          <w:sz w:val="24"/>
          <w:szCs w:val="24"/>
        </w:rPr>
        <w:t>,</w:t>
      </w:r>
      <w:r w:rsidR="00050864">
        <w:rPr>
          <w:rFonts w:ascii="Times New Roman" w:hAnsi="Times New Roman"/>
          <w:sz w:val="24"/>
          <w:szCs w:val="24"/>
        </w:rPr>
        <w:t xml:space="preserve"> en el marco de la cooperación regional </w:t>
      </w:r>
      <w:r w:rsidR="002A71F0">
        <w:rPr>
          <w:rFonts w:ascii="Times New Roman" w:hAnsi="Times New Roman"/>
          <w:sz w:val="24"/>
          <w:szCs w:val="24"/>
        </w:rPr>
        <w:t>de la Comunidad de Estados Latinoamericanos y Caribeños (CELAC)</w:t>
      </w:r>
    </w:p>
    <w:p w:rsidR="002A71F0" w:rsidRDefault="002A71F0" w:rsidP="002A71F0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2A71F0" w:rsidRPr="002A71F0" w:rsidRDefault="0029410A" w:rsidP="002A71F0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2A71F0">
        <w:rPr>
          <w:rFonts w:ascii="Times New Roman" w:hAnsi="Times New Roman"/>
          <w:b/>
          <w:i/>
          <w:sz w:val="24"/>
          <w:szCs w:val="24"/>
        </w:rPr>
        <w:t>(</w:t>
      </w:r>
      <w:r w:rsidR="00050864" w:rsidRPr="002A71F0">
        <w:rPr>
          <w:rFonts w:ascii="Times New Roman" w:hAnsi="Times New Roman"/>
          <w:b/>
          <w:i/>
          <w:sz w:val="24"/>
          <w:szCs w:val="24"/>
        </w:rPr>
        <w:t xml:space="preserve">Breve redacción con </w:t>
      </w:r>
      <w:r w:rsidR="002A71F0" w:rsidRPr="002A71F0">
        <w:rPr>
          <w:rFonts w:ascii="Times New Roman" w:hAnsi="Times New Roman"/>
          <w:b/>
          <w:i/>
          <w:sz w:val="24"/>
          <w:szCs w:val="24"/>
        </w:rPr>
        <w:t>un resumen de antecedentes del candidato, información de la cumplimentación de los requisitos requeridos por este programa de becas, y en la que debe incluirse además una descripción de su vinculación con la actividad espacial, así como los motivos del interés por realizar la Especialización)</w:t>
      </w:r>
    </w:p>
    <w:p w:rsidR="00050864" w:rsidRPr="0029410A" w:rsidRDefault="00050864" w:rsidP="0005086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050864" w:rsidRDefault="0005086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050864" w:rsidRDefault="0005086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050864" w:rsidRDefault="0005086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050864" w:rsidRDefault="0005086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945BB" w:rsidRDefault="00BB2350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Sin otro particular, ha</w:t>
      </w:r>
      <w:r w:rsidR="00274250">
        <w:rPr>
          <w:rFonts w:ascii="Times New Roman" w:hAnsi="Times New Roman"/>
          <w:sz w:val="24"/>
          <w:szCs w:val="24"/>
        </w:rPr>
        <w:t>go</w:t>
      </w:r>
      <w:r>
        <w:rPr>
          <w:rFonts w:ascii="Times New Roman" w:hAnsi="Times New Roman"/>
          <w:sz w:val="24"/>
          <w:szCs w:val="24"/>
        </w:rPr>
        <w:t xml:space="preserve"> propicia la ocasión para saludarlo muy atentamente.</w:t>
      </w:r>
    </w:p>
    <w:p w:rsidR="00A25F92" w:rsidRDefault="00A25F92" w:rsidP="00F945BB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A374E" w:rsidRDefault="006A374E" w:rsidP="00F945BB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50864" w:rsidRPr="0029410A" w:rsidRDefault="00F945BB" w:rsidP="00050864">
      <w:pPr>
        <w:spacing w:line="240" w:lineRule="atLeast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29410A">
        <w:rPr>
          <w:rFonts w:ascii="Times New Roman" w:hAnsi="Times New Roman"/>
          <w:b/>
          <w:bCs/>
          <w:i/>
          <w:sz w:val="24"/>
          <w:szCs w:val="24"/>
        </w:rPr>
        <w:t xml:space="preserve">Firma del </w:t>
      </w:r>
      <w:r w:rsidR="003D7308" w:rsidRPr="0029410A">
        <w:rPr>
          <w:rFonts w:ascii="Times New Roman" w:hAnsi="Times New Roman"/>
          <w:b/>
          <w:bCs/>
          <w:i/>
          <w:sz w:val="24"/>
          <w:szCs w:val="24"/>
        </w:rPr>
        <w:t>Postulante</w:t>
      </w:r>
    </w:p>
    <w:p w:rsidR="0029410A" w:rsidRPr="0029410A" w:rsidRDefault="0029410A" w:rsidP="00050864">
      <w:pPr>
        <w:spacing w:line="240" w:lineRule="atLeast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29410A">
        <w:rPr>
          <w:rFonts w:ascii="Times New Roman" w:hAnsi="Times New Roman"/>
          <w:b/>
          <w:bCs/>
          <w:i/>
          <w:sz w:val="24"/>
          <w:szCs w:val="24"/>
        </w:rPr>
        <w:t>(Nombre completo del Postulante)</w:t>
      </w:r>
    </w:p>
    <w:p w:rsidR="00BB2350" w:rsidRPr="006A374E" w:rsidRDefault="00050864" w:rsidP="00050864">
      <w:pPr>
        <w:spacing w:line="24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C.I. N° ………………</w:t>
      </w:r>
    </w:p>
    <w:sectPr w:rsidR="00BB2350" w:rsidRPr="006A374E" w:rsidSect="00A25F92">
      <w:pgSz w:w="11907" w:h="16839" w:code="9"/>
      <w:pgMar w:top="1417" w:right="1467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7ABC" w:rsidRDefault="00387ABC" w:rsidP="00CC491D">
      <w:pPr>
        <w:spacing w:after="0" w:line="240" w:lineRule="auto"/>
      </w:pPr>
      <w:r>
        <w:separator/>
      </w:r>
    </w:p>
  </w:endnote>
  <w:endnote w:type="continuationSeparator" w:id="0">
    <w:p w:rsidR="00387ABC" w:rsidRDefault="00387ABC" w:rsidP="00CC49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80"/>
    <w:family w:val="swiss"/>
    <w:pitch w:val="variable"/>
  </w:font>
  <w:font w:name="WenQuanYi Micro Hei">
    <w:altName w:val="MS Mincho"/>
    <w:charset w:val="80"/>
    <w:family w:val="auto"/>
    <w:pitch w:val="variable"/>
  </w:font>
  <w:font w:name="Lohit Hindi">
    <w:altName w:val="MS Gothic"/>
    <w:charset w:val="8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7ABC" w:rsidRDefault="00387ABC" w:rsidP="00CC491D">
      <w:pPr>
        <w:spacing w:after="0" w:line="240" w:lineRule="auto"/>
      </w:pPr>
      <w:r>
        <w:separator/>
      </w:r>
    </w:p>
  </w:footnote>
  <w:footnote w:type="continuationSeparator" w:id="0">
    <w:p w:rsidR="00387ABC" w:rsidRDefault="00387ABC" w:rsidP="00CC49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46B06"/>
    <w:multiLevelType w:val="hybridMultilevel"/>
    <w:tmpl w:val="15022FE6"/>
    <w:lvl w:ilvl="0" w:tplc="3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0068A"/>
    <w:multiLevelType w:val="hybridMultilevel"/>
    <w:tmpl w:val="21FC4042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5E6E71F7"/>
    <w:multiLevelType w:val="hybridMultilevel"/>
    <w:tmpl w:val="A22AAF22"/>
    <w:lvl w:ilvl="0" w:tplc="3C0A0017">
      <w:start w:val="1"/>
      <w:numFmt w:val="lowerLetter"/>
      <w:lvlText w:val="%1)"/>
      <w:lvlJc w:val="left"/>
      <w:pPr>
        <w:ind w:left="720" w:hanging="360"/>
      </w:p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11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3AC"/>
    <w:rsid w:val="000212D0"/>
    <w:rsid w:val="00050864"/>
    <w:rsid w:val="000A09B7"/>
    <w:rsid w:val="00121E1E"/>
    <w:rsid w:val="001D5982"/>
    <w:rsid w:val="001F6BBB"/>
    <w:rsid w:val="00247856"/>
    <w:rsid w:val="00257DEE"/>
    <w:rsid w:val="00274250"/>
    <w:rsid w:val="00292D73"/>
    <w:rsid w:val="0029410A"/>
    <w:rsid w:val="002A71F0"/>
    <w:rsid w:val="00387ABC"/>
    <w:rsid w:val="003D7308"/>
    <w:rsid w:val="00436FF8"/>
    <w:rsid w:val="004900E2"/>
    <w:rsid w:val="004E4DDA"/>
    <w:rsid w:val="00506076"/>
    <w:rsid w:val="00551111"/>
    <w:rsid w:val="006403F9"/>
    <w:rsid w:val="0065441C"/>
    <w:rsid w:val="006A374E"/>
    <w:rsid w:val="00712673"/>
    <w:rsid w:val="007B3118"/>
    <w:rsid w:val="007C61FC"/>
    <w:rsid w:val="008325B2"/>
    <w:rsid w:val="008A117E"/>
    <w:rsid w:val="008A7686"/>
    <w:rsid w:val="008B53C5"/>
    <w:rsid w:val="00910CA3"/>
    <w:rsid w:val="00935AD3"/>
    <w:rsid w:val="009428B4"/>
    <w:rsid w:val="009912FD"/>
    <w:rsid w:val="00997D28"/>
    <w:rsid w:val="009A1B0D"/>
    <w:rsid w:val="009A69A8"/>
    <w:rsid w:val="00A076E8"/>
    <w:rsid w:val="00A25F92"/>
    <w:rsid w:val="00A63E59"/>
    <w:rsid w:val="00AA7070"/>
    <w:rsid w:val="00B93130"/>
    <w:rsid w:val="00BA6A25"/>
    <w:rsid w:val="00BB2350"/>
    <w:rsid w:val="00BB3EB2"/>
    <w:rsid w:val="00BE1E62"/>
    <w:rsid w:val="00BF2FD8"/>
    <w:rsid w:val="00C058D7"/>
    <w:rsid w:val="00C44FC2"/>
    <w:rsid w:val="00C66F7A"/>
    <w:rsid w:val="00C77805"/>
    <w:rsid w:val="00CB1319"/>
    <w:rsid w:val="00CC491D"/>
    <w:rsid w:val="00CF1308"/>
    <w:rsid w:val="00CF75A6"/>
    <w:rsid w:val="00D374AC"/>
    <w:rsid w:val="00D40D74"/>
    <w:rsid w:val="00D462B1"/>
    <w:rsid w:val="00D54389"/>
    <w:rsid w:val="00D56CE8"/>
    <w:rsid w:val="00D9350D"/>
    <w:rsid w:val="00DB03AC"/>
    <w:rsid w:val="00E75642"/>
    <w:rsid w:val="00E82726"/>
    <w:rsid w:val="00EA42CB"/>
    <w:rsid w:val="00EC0736"/>
    <w:rsid w:val="00EF65E8"/>
    <w:rsid w:val="00F04373"/>
    <w:rsid w:val="00F05BCF"/>
    <w:rsid w:val="00F113BF"/>
    <w:rsid w:val="00F62E9D"/>
    <w:rsid w:val="00F9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9B9A2AD0-7C3F-48A8-A6A7-665D11BC9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Fuentedeprrafopredeter1">
    <w:name w:val="Fuente de párrafo predeter.1"/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Lohit Hindi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ohit Hindi"/>
    </w:rPr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36F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36FF8"/>
    <w:rPr>
      <w:rFonts w:ascii="Tahoma" w:eastAsia="Calibri" w:hAnsi="Tahoma" w:cs="Tahoma"/>
      <w:sz w:val="16"/>
      <w:szCs w:val="16"/>
      <w:lang w:val="es-PY" w:eastAsia="ar-SA"/>
    </w:rPr>
  </w:style>
  <w:style w:type="paragraph" w:styleId="Encabezado">
    <w:name w:val="header"/>
    <w:basedOn w:val="Normal"/>
    <w:link w:val="EncabezadoCar"/>
    <w:uiPriority w:val="99"/>
    <w:unhideWhenUsed/>
    <w:rsid w:val="00CC491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C491D"/>
    <w:rPr>
      <w:rFonts w:ascii="Calibri" w:eastAsia="Calibri" w:hAnsi="Calibri"/>
      <w:sz w:val="22"/>
      <w:szCs w:val="22"/>
      <w:lang w:eastAsia="ar-SA"/>
    </w:rPr>
  </w:style>
  <w:style w:type="paragraph" w:styleId="Piedepgina">
    <w:name w:val="footer"/>
    <w:basedOn w:val="Normal"/>
    <w:link w:val="PiedepginaCar"/>
    <w:uiPriority w:val="99"/>
    <w:unhideWhenUsed/>
    <w:rsid w:val="00CC491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C491D"/>
    <w:rPr>
      <w:rFonts w:ascii="Calibri" w:eastAsia="Calibri" w:hAnsi="Calibri"/>
      <w:sz w:val="22"/>
      <w:szCs w:val="22"/>
      <w:lang w:eastAsia="ar-SA"/>
    </w:rPr>
  </w:style>
  <w:style w:type="paragraph" w:styleId="Prrafodelista">
    <w:name w:val="List Paragraph"/>
    <w:basedOn w:val="Normal"/>
    <w:uiPriority w:val="34"/>
    <w:qFormat/>
    <w:rsid w:val="00050864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Asunción,      de _________  de 2008</vt:lpstr>
    </vt:vector>
  </TitlesOfParts>
  <Company>CONACYT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Asunción,      de _________  de 2008</dc:title>
  <dc:creator>Teresa Cazal</dc:creator>
  <cp:lastModifiedBy>Viviana Ortiz</cp:lastModifiedBy>
  <cp:revision>2</cp:revision>
  <cp:lastPrinted>2016-06-30T19:23:00Z</cp:lastPrinted>
  <dcterms:created xsi:type="dcterms:W3CDTF">2023-01-13T15:24:00Z</dcterms:created>
  <dcterms:modified xsi:type="dcterms:W3CDTF">2023-01-13T15:24:00Z</dcterms:modified>
</cp:coreProperties>
</file>